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6D" w:rsidRPr="000143FE" w:rsidRDefault="00D44C6D" w:rsidP="00D44C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0143F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Педагогический состав  (начальное общее образование) МБОУ «</w:t>
      </w:r>
      <w:proofErr w:type="spellStart"/>
      <w:r w:rsidRPr="000143F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Бестужевская</w:t>
      </w:r>
      <w:proofErr w:type="spellEnd"/>
      <w:r w:rsidRPr="000143F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СОШ»</w:t>
      </w:r>
    </w:p>
    <w:tbl>
      <w:tblPr>
        <w:tblW w:w="16160" w:type="dxa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163"/>
        <w:gridCol w:w="1098"/>
        <w:gridCol w:w="1276"/>
        <w:gridCol w:w="850"/>
        <w:gridCol w:w="2186"/>
        <w:gridCol w:w="1418"/>
        <w:gridCol w:w="3342"/>
        <w:gridCol w:w="709"/>
        <w:gridCol w:w="850"/>
        <w:gridCol w:w="709"/>
        <w:gridCol w:w="1134"/>
      </w:tblGrid>
      <w:tr w:rsidR="00D44C6D" w:rsidRPr="000C359F" w:rsidTr="003D1D83">
        <w:trPr>
          <w:cantSplit/>
          <w:trHeight w:val="2698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ПРЕПОДАВАЕМЫЕ 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ПРЕДМЕТЫ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по диплому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подготовки, специальность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Квалификационная категория, 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дата аттестации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стаж/ педагогический стаж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44C6D" w:rsidRPr="000143FE" w:rsidRDefault="00145512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продолжит</w:t>
            </w:r>
            <w:r w:rsidR="00D44C6D" w:rsidRPr="000143FE"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опыта работы в профессио</w:t>
            </w:r>
            <w:r w:rsidR="00D44C6D" w:rsidRPr="000143FE">
              <w:rPr>
                <w:rFonts w:ascii="Times New Roman" w:hAnsi="Times New Roman" w:cs="Times New Roman"/>
                <w:sz w:val="18"/>
                <w:szCs w:val="18"/>
              </w:rPr>
              <w:t>нальной сфере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УЧЕНАЯ СТЕПЕНЬ/ УЧЕНОЕ ЗВАНИЕ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Реализуемая образовательная программа</w:t>
            </w:r>
          </w:p>
        </w:tc>
      </w:tr>
      <w:tr w:rsidR="00D44C6D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Честнейшина</w:t>
            </w:r>
            <w:proofErr w:type="spellEnd"/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Нина Михайловна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УВР,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начальных классов (русский язык, математика,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литературное </w:t>
            </w: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D44C6D" w:rsidRPr="000143FE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(20.03.2024</w:t>
            </w:r>
            <w:r w:rsidR="00D44C6D"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C6D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44C6D" w:rsidRPr="00FB75D5">
              <w:rPr>
                <w:rFonts w:ascii="Times New Roman" w:eastAsia="Calibri" w:hAnsi="Times New Roman" w:cs="Times New Roman"/>
                <w:sz w:val="18"/>
                <w:szCs w:val="18"/>
              </w:rPr>
              <w:t>.«Реализация требований обновлённых ФГОС НОО, ФГОС ООО в работе учителя», АОИОО, 12.09.2022-08.10.2022 г., 36 ч.</w:t>
            </w:r>
          </w:p>
          <w:p w:rsidR="00D44C6D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44C6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D44C6D" w:rsidRPr="005C7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C6D" w:rsidRPr="00FB75D5">
              <w:rPr>
                <w:rFonts w:ascii="Times New Roman" w:hAnsi="Times New Roman" w:cs="Times New Roman"/>
                <w:sz w:val="18"/>
                <w:szCs w:val="18"/>
              </w:rPr>
              <w:t xml:space="preserve">Введение обновленного ФГОС НОО: образовательный </w:t>
            </w:r>
            <w:proofErr w:type="spellStart"/>
            <w:r w:rsidR="00D44C6D" w:rsidRPr="00FB75D5">
              <w:rPr>
                <w:rFonts w:ascii="Times New Roman" w:hAnsi="Times New Roman" w:cs="Times New Roman"/>
                <w:sz w:val="18"/>
                <w:szCs w:val="18"/>
              </w:rPr>
              <w:t>интенсив</w:t>
            </w:r>
            <w:proofErr w:type="spellEnd"/>
            <w:r w:rsidR="00D44C6D" w:rsidRPr="00FB75D5">
              <w:rPr>
                <w:rFonts w:ascii="Times New Roman" w:hAnsi="Times New Roman" w:cs="Times New Roman"/>
                <w:sz w:val="18"/>
                <w:szCs w:val="18"/>
              </w:rPr>
              <w:t xml:space="preserve"> для управленцев.40 ч. 07.02.2022г. – 05.03.2022 г.</w:t>
            </w:r>
            <w:r w:rsidR="00D44C6D" w:rsidRPr="0091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</w:p>
          <w:p w:rsidR="00D44C6D" w:rsidRPr="00FB75D5" w:rsidRDefault="00145512" w:rsidP="003D1D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44C6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D44C6D" w:rsidRPr="00977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C6D" w:rsidRPr="00FB75D5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Функциональная грамотность в образовательной организации: управленческий аспект. АОИОО, </w:t>
            </w:r>
          </w:p>
          <w:p w:rsidR="00D44C6D" w:rsidRPr="000143FE" w:rsidRDefault="00D44C6D" w:rsidP="003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5D5">
              <w:rPr>
                <w:rFonts w:ascii="Times New Roman" w:hAnsi="Times New Roman" w:cs="Times New Roman"/>
                <w:sz w:val="18"/>
                <w:szCs w:val="18"/>
              </w:rPr>
              <w:t>13.12 – 24.12.2021 г.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26/26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НОО</w:t>
            </w:r>
          </w:p>
        </w:tc>
      </w:tr>
      <w:tr w:rsidR="00D44C6D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145512" w:rsidP="0014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Пушкина </w:t>
            </w:r>
            <w:r w:rsidR="00D44C6D"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 (русский язык, математика, чтение, окружающий мир, ИЗО, технология, музыка</w:t>
            </w:r>
            <w:r w:rsidR="004F7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ОРКСЭ</w:t>
            </w: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C6D" w:rsidRPr="000143FE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C6D" w:rsidRPr="000143FE" w:rsidRDefault="00346775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(20.10.2020)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C6D" w:rsidRPr="001F51FB" w:rsidRDefault="001F51FB" w:rsidP="001F51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1F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>«Реализация требований обновленных ФГОС НОО, ФГОС ООО в работе учителя»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 xml:space="preserve">, </w:t>
            </w:r>
            <w:r w:rsidRPr="001F51F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>36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>.</w:t>
            </w:r>
            <w:r w:rsidRPr="001F51F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 xml:space="preserve"> часов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 xml:space="preserve">, </w:t>
            </w:r>
            <w:r w:rsidRPr="001F51F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>16.09.2024 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 xml:space="preserve"> -  19.10.2024 г., </w:t>
            </w:r>
            <w:r w:rsidRPr="001F51F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>А</w:t>
            </w:r>
            <w:bookmarkStart w:id="0" w:name="_GoBack"/>
            <w:bookmarkEnd w:id="0"/>
            <w:r w:rsidRPr="001F51FB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>О ИОО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145512" w:rsidP="0014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D44C6D"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НОО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44C6D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Коробицына</w:t>
            </w:r>
            <w:proofErr w:type="spellEnd"/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Владимировна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4D3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технология,  </w:t>
            </w:r>
            <w:proofErr w:type="gramStart"/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  <w:proofErr w:type="gramEnd"/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географии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СЗД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(21.12.2020)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C6D" w:rsidRPr="00FB75D5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3.«Реализация требований обновленных ФГОС НОО, ФГОС ООО в работе учителя», 36 час</w:t>
            </w:r>
            <w:proofErr w:type="gramStart"/>
            <w:r w:rsidRPr="00FB7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FB7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 февраля-19 марта </w:t>
            </w:r>
            <w:r w:rsidRPr="00FB7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 г.,  ГАОУ ДПО «АО ИОО»</w:t>
            </w:r>
          </w:p>
          <w:p w:rsidR="00D44C6D" w:rsidRPr="00FB75D5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75D5">
              <w:rPr>
                <w:rFonts w:ascii="Times New Roman" w:eastAsia="Calibri" w:hAnsi="Times New Roman" w:cs="Times New Roman"/>
                <w:sz w:val="18"/>
                <w:szCs w:val="18"/>
              </w:rPr>
              <w:t>4.«Развитие креативного мышления школьников», 40 час</w:t>
            </w:r>
            <w:proofErr w:type="gramStart"/>
            <w:r w:rsidRPr="00FB75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FB75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6.04.2023-12.04.2023 </w:t>
            </w:r>
            <w:r w:rsidRPr="00FB75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Calibri" w:hAnsi="Times New Roman" w:cs="Times New Roman"/>
                <w:sz w:val="18"/>
                <w:szCs w:val="18"/>
              </w:rPr>
              <w:t>5.»Особенности введения и реализации обновленного ФГОС НОО», 36 час</w:t>
            </w:r>
            <w:proofErr w:type="gramStart"/>
            <w:r w:rsidRPr="000143F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0143FE">
              <w:rPr>
                <w:rFonts w:ascii="Times New Roman" w:eastAsia="Calibri" w:hAnsi="Times New Roman" w:cs="Times New Roman"/>
                <w:sz w:val="18"/>
                <w:szCs w:val="18"/>
              </w:rPr>
              <w:t>октябрь 2023 г., ООО «</w:t>
            </w:r>
            <w:proofErr w:type="spellStart"/>
            <w:r w:rsidRPr="000143FE">
              <w:rPr>
                <w:rFonts w:ascii="Times New Roman" w:eastAsia="Calibri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0143FE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145512" w:rsidP="0014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</w:t>
            </w:r>
            <w:r w:rsidR="00D44C6D"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14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45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имеет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ООП НОО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44C6D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Заматаева</w:t>
            </w:r>
            <w:proofErr w:type="spellEnd"/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Васильевна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 (русский язык, математика, чтение, окружающий мир, технология, ИЗО</w:t>
            </w:r>
            <w:r w:rsidR="004F7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музыка</w:t>
            </w: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Преподавание в начальных классах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D44C6D" w:rsidRPr="000143FE" w:rsidRDefault="00D44C6D" w:rsidP="0014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(20.03.20</w:t>
            </w:r>
            <w:r w:rsidR="00145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C6D" w:rsidRPr="00AB1D72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D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44C6D" w:rsidRPr="00AB1D72">
              <w:rPr>
                <w:rFonts w:ascii="Times New Roman" w:eastAsia="Calibri" w:hAnsi="Times New Roman" w:cs="Times New Roman"/>
                <w:sz w:val="18"/>
                <w:szCs w:val="18"/>
              </w:rPr>
              <w:t>«Формирование функциональной грамотности младших школьников в условиях обновлённых ФГОС НОО», 40 час</w:t>
            </w:r>
            <w:proofErr w:type="gramStart"/>
            <w:r w:rsidR="00D44C6D" w:rsidRPr="00AB1D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="00D44C6D" w:rsidRPr="00AB1D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20.02.2023-17.03.2023, </w:t>
            </w:r>
            <w:r w:rsidR="00D44C6D" w:rsidRPr="00AB1D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D72">
              <w:rPr>
                <w:rFonts w:ascii="Times New Roman" w:eastAsia="Calibri" w:hAnsi="Times New Roman" w:cs="Times New Roman"/>
                <w:sz w:val="18"/>
                <w:szCs w:val="18"/>
              </w:rPr>
              <w:t>«Реализация требований обновлённых ФГОС НОО в работе учителя начальных классов», 72 час</w:t>
            </w:r>
            <w:proofErr w:type="gramStart"/>
            <w:r w:rsidRPr="00AB1D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Pr="00AB1D72">
              <w:rPr>
                <w:rFonts w:ascii="Times New Roman" w:eastAsia="Calibri" w:hAnsi="Times New Roman" w:cs="Times New Roman"/>
                <w:sz w:val="18"/>
                <w:szCs w:val="18"/>
              </w:rPr>
              <w:t>Центр развития компетенций «</w:t>
            </w:r>
            <w:proofErr w:type="spellStart"/>
            <w:r w:rsidRPr="00AB1D72">
              <w:rPr>
                <w:rFonts w:ascii="Times New Roman" w:eastAsia="Calibri" w:hAnsi="Times New Roman" w:cs="Times New Roman"/>
                <w:sz w:val="18"/>
                <w:szCs w:val="18"/>
              </w:rPr>
              <w:t>Аттестатика</w:t>
            </w:r>
            <w:proofErr w:type="spellEnd"/>
            <w:r w:rsidRPr="00AB1D72">
              <w:rPr>
                <w:rFonts w:ascii="Times New Roman" w:eastAsia="Calibri" w:hAnsi="Times New Roman" w:cs="Times New Roman"/>
                <w:sz w:val="18"/>
                <w:szCs w:val="18"/>
              </w:rPr>
              <w:t>», 18.01.2023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14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45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</w:t>
            </w:r>
            <w:r w:rsidR="00145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14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45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НОО</w:t>
            </w:r>
          </w:p>
        </w:tc>
      </w:tr>
      <w:tr w:rsidR="00D44C6D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Викулина</w:t>
            </w:r>
            <w:proofErr w:type="spellEnd"/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Александровна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детей дошкольного возраста с дополнительной подготовкой в области семейного воспитания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Дошкольное воспитание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D44C6D" w:rsidRPr="000143FE" w:rsidRDefault="00D44C6D" w:rsidP="0014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(21.11.20</w:t>
            </w:r>
            <w:r w:rsidR="001455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C6D" w:rsidRDefault="004F7421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ПП.</w:t>
            </w:r>
            <w:r w:rsidR="00D44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«Профессиональная деятельность в сфере основного и среднего общего образования: учитель физической культуры в соответствии с ФГОС» 260 ч., 15.03.2018-16.06.2018 г. ООО «ВНОЦ «</w:t>
            </w:r>
            <w:proofErr w:type="spellStart"/>
            <w:r w:rsidR="00D44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СОТех</w:t>
            </w:r>
            <w:proofErr w:type="spellEnd"/>
            <w:r w:rsidR="00D44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="00D44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г.Липецк</w:t>
            </w:r>
            <w:proofErr w:type="spellEnd"/>
          </w:p>
          <w:p w:rsidR="00D44C6D" w:rsidRDefault="004F7421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ПП. </w:t>
            </w:r>
            <w:r w:rsidR="00D44C6D" w:rsidRPr="00AB1D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переподготовка: «</w:t>
            </w:r>
            <w:proofErr w:type="gramStart"/>
            <w:r w:rsidR="00D44C6D" w:rsidRPr="00AB1D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Педагог-дополнительного</w:t>
            </w:r>
            <w:proofErr w:type="gramEnd"/>
            <w:r w:rsidR="00D44C6D" w:rsidRPr="00AB1D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 физкультурно-спортивной </w:t>
            </w:r>
            <w:proofErr w:type="spellStart"/>
            <w:r w:rsidR="00D44C6D" w:rsidRPr="00AB1D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напрвленности</w:t>
            </w:r>
            <w:proofErr w:type="spellEnd"/>
            <w:r w:rsidR="00D44C6D" w:rsidRPr="00AB1D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300 час., 14 июля-08 августа 2020 г., ООО «Центр повышения квалификации и переподготовки «Луч знаний»» </w:t>
            </w:r>
          </w:p>
          <w:p w:rsidR="00D44C6D" w:rsidRPr="000143FE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742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44C6D" w:rsidRPr="00AB1D72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компетентность учителя физической культуры в </w:t>
            </w:r>
            <w:proofErr w:type="gramStart"/>
            <w:r w:rsidR="00D44C6D" w:rsidRPr="00AB1D72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  <w:proofErr w:type="gramEnd"/>
            <w:r w:rsidR="00D44C6D" w:rsidRPr="00AB1D72">
              <w:rPr>
                <w:rFonts w:ascii="Times New Roman" w:hAnsi="Times New Roman" w:cs="Times New Roman"/>
                <w:sz w:val="18"/>
                <w:szCs w:val="18"/>
              </w:rPr>
              <w:t xml:space="preserve"> обновленного ФГОС НОО и ООО</w:t>
            </w:r>
            <w:r w:rsidR="004F742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D44C6D" w:rsidRPr="00AB1D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44C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4C6D" w:rsidRPr="00AB1D72">
              <w:rPr>
                <w:rFonts w:ascii="Times New Roman" w:hAnsi="Times New Roman" w:cs="Times New Roman"/>
                <w:sz w:val="18"/>
                <w:szCs w:val="18"/>
              </w:rPr>
              <w:t>40 ч. 24.10.2022 г. - 28.10.2022 г.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4D3004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="00D44C6D"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НОО</w:t>
            </w: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  <w:tr w:rsidR="00D44C6D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Ожигина</w:t>
            </w:r>
            <w:proofErr w:type="spellEnd"/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Сергеевна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 (англ.)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иностранного (английского)  языка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Иностранный язык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(20.03.2020)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C6D" w:rsidRPr="000143FE" w:rsidRDefault="00145512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44C6D"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«Современный урок иностранного языка», 40 час</w:t>
            </w:r>
            <w:proofErr w:type="gramStart"/>
            <w:r w:rsidR="00D44C6D"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D44C6D"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ноября – 17 декабря 2021 г.,  ГАОУ ДПО «АО ИОО»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«Функциональная грамотность обучающихся: иностранный язык», 24 </w:t>
            </w: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час</w:t>
            </w:r>
            <w:proofErr w:type="gramStart"/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марта-16 апреля 2022 г.,  ГАОУ ДПО «АО ИОО»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15/15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НОО</w:t>
            </w:r>
          </w:p>
          <w:p w:rsidR="00D44C6D" w:rsidRPr="000143FE" w:rsidRDefault="00D44C6D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5512" w:rsidRPr="000C359F" w:rsidTr="003D1D83">
        <w:trPr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5512" w:rsidRPr="000143FE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Илатовская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Николаевна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5512" w:rsidRPr="000143FE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5512" w:rsidRPr="000143FE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 (русский язык, математика, чтение, окружающий мир, технология, ИЗО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музыка</w:t>
            </w: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5512" w:rsidRPr="000143FE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5512" w:rsidRPr="000143FE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512" w:rsidRPr="000143FE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5512" w:rsidRPr="000143FE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512" w:rsidRDefault="00145512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r w:rsidRPr="004D3004">
              <w:rPr>
                <w:rFonts w:ascii="Times New Roman" w:hAnsi="Times New Roman" w:cs="Times New Roman"/>
                <w:sz w:val="18"/>
                <w:szCs w:val="24"/>
              </w:rPr>
              <w:t>Формирование функциональной грамотности младших школьников в условиях обновлённых ФГОС НОО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Pr="004D3004">
              <w:rPr>
                <w:rFonts w:ascii="Times New Roman" w:hAnsi="Times New Roman" w:cs="Times New Roman"/>
                <w:sz w:val="18"/>
                <w:szCs w:val="24"/>
              </w:rPr>
              <w:t>.40 ч. 20.02.23-17.03.23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</w:p>
          <w:p w:rsidR="00145512" w:rsidRPr="000143FE" w:rsidRDefault="00145512" w:rsidP="003D1D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«</w:t>
            </w:r>
            <w:r w:rsidRPr="004D3004">
              <w:rPr>
                <w:rFonts w:ascii="Times New Roman" w:hAnsi="Times New Roman" w:cs="Times New Roman"/>
                <w:sz w:val="18"/>
                <w:szCs w:val="24"/>
              </w:rPr>
              <w:t>Реализация требований обновленных ФГОС НОО в работе учителя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»</w:t>
            </w:r>
            <w:r w:rsidRPr="004D3004">
              <w:rPr>
                <w:rFonts w:ascii="Times New Roman" w:hAnsi="Times New Roman" w:cs="Times New Roman"/>
                <w:sz w:val="18"/>
                <w:szCs w:val="24"/>
              </w:rPr>
              <w:t>. 40 ч. 14.03.2022 г. – 09.04.2022 г.</w:t>
            </w: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ГАОУ ДПО «АО ИОО»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5512" w:rsidRPr="000143FE" w:rsidRDefault="00145512" w:rsidP="00145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30/28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5512" w:rsidRPr="000143FE" w:rsidRDefault="00145512" w:rsidP="003D1D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5512" w:rsidRDefault="00145512" w:rsidP="00A05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имеет/</w:t>
            </w:r>
          </w:p>
          <w:p w:rsidR="00145512" w:rsidRPr="000143FE" w:rsidRDefault="00145512" w:rsidP="00A05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5512" w:rsidRPr="000143FE" w:rsidRDefault="00145512" w:rsidP="00A05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4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ООП НОО</w:t>
            </w:r>
          </w:p>
          <w:p w:rsidR="00145512" w:rsidRPr="000143FE" w:rsidRDefault="00145512" w:rsidP="00A05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D76D0" w:rsidRPr="00D44C6D" w:rsidRDefault="006D76D0" w:rsidP="00D44C6D"/>
    <w:sectPr w:rsidR="006D76D0" w:rsidRPr="00D44C6D" w:rsidSect="00F408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82"/>
    <w:rsid w:val="00145512"/>
    <w:rsid w:val="00157CBF"/>
    <w:rsid w:val="001F51FB"/>
    <w:rsid w:val="00346775"/>
    <w:rsid w:val="004D3004"/>
    <w:rsid w:val="004F7421"/>
    <w:rsid w:val="006D76D0"/>
    <w:rsid w:val="008257EE"/>
    <w:rsid w:val="00943292"/>
    <w:rsid w:val="00D44C6D"/>
    <w:rsid w:val="00F4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9</cp:revision>
  <cp:lastPrinted>2023-10-26T11:38:00Z</cp:lastPrinted>
  <dcterms:created xsi:type="dcterms:W3CDTF">2023-10-26T11:09:00Z</dcterms:created>
  <dcterms:modified xsi:type="dcterms:W3CDTF">2024-10-04T17:26:00Z</dcterms:modified>
</cp:coreProperties>
</file>