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/>
  <w:body>
    <w:p w:rsidR="00134E9B" w:rsidRPr="00134E9B" w:rsidRDefault="00134E9B" w:rsidP="00134E9B">
      <w:pPr>
        <w:pStyle w:val="c2"/>
        <w:spacing w:before="0" w:beforeAutospacing="0" w:after="0" w:afterAutospacing="0" w:line="0" w:lineRule="atLeast"/>
        <w:jc w:val="center"/>
        <w:rPr>
          <w:b/>
          <w:i/>
          <w:color w:val="FF0000"/>
          <w:sz w:val="40"/>
        </w:rPr>
      </w:pPr>
      <w:bookmarkStart w:id="0" w:name="_GoBack"/>
      <w:bookmarkEnd w:id="0"/>
      <w:r w:rsidRPr="00134E9B">
        <w:rPr>
          <w:rStyle w:val="c6"/>
          <w:b/>
          <w:i/>
          <w:color w:val="FF0000"/>
          <w:sz w:val="40"/>
        </w:rPr>
        <w:t>ДЛЯ ВАС,  РОДИТЕЛИ</w:t>
      </w:r>
    </w:p>
    <w:p w:rsidR="00134E9B" w:rsidRDefault="00134E9B" w:rsidP="00134E9B">
      <w:pPr>
        <w:pStyle w:val="c1"/>
        <w:spacing w:before="0" w:beforeAutospacing="0" w:after="0" w:afterAutospacing="0" w:line="0" w:lineRule="atLeast"/>
        <w:rPr>
          <w:rStyle w:val="c5"/>
          <w:sz w:val="32"/>
        </w:rPr>
      </w:pP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  <w:r w:rsidRPr="00134E9B">
        <w:rPr>
          <w:rStyle w:val="c5"/>
          <w:sz w:val="32"/>
        </w:rPr>
        <w:t>Если ребенка лишь критиковать,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rStyle w:val="c5"/>
          <w:sz w:val="32"/>
        </w:rPr>
      </w:pPr>
      <w:r w:rsidRPr="00134E9B">
        <w:rPr>
          <w:rStyle w:val="c5"/>
          <w:sz w:val="32"/>
        </w:rPr>
        <w:t>Он научится все отрицать!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  <w:r w:rsidRPr="00134E9B">
        <w:rPr>
          <w:rStyle w:val="c5"/>
          <w:sz w:val="32"/>
        </w:rPr>
        <w:t>Если он видит вокруг лишь врагов,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rStyle w:val="c5"/>
          <w:sz w:val="32"/>
        </w:rPr>
      </w:pPr>
      <w:r w:rsidRPr="00134E9B">
        <w:rPr>
          <w:rStyle w:val="c5"/>
          <w:sz w:val="32"/>
        </w:rPr>
        <w:t>Будет драться вечно готов.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  <w:r w:rsidRPr="00134E9B">
        <w:rPr>
          <w:rStyle w:val="c5"/>
          <w:sz w:val="32"/>
        </w:rPr>
        <w:t>Если все время над ним издеваться,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rStyle w:val="c5"/>
          <w:sz w:val="32"/>
        </w:rPr>
      </w:pPr>
      <w:r w:rsidRPr="00134E9B">
        <w:rPr>
          <w:rStyle w:val="c5"/>
          <w:sz w:val="32"/>
        </w:rPr>
        <w:t>Будет собственной тени стесняться.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  <w:r w:rsidRPr="00134E9B">
        <w:rPr>
          <w:rStyle w:val="c5"/>
          <w:sz w:val="32"/>
        </w:rPr>
        <w:t>Если взрослых поступки постыдные,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rStyle w:val="c5"/>
          <w:sz w:val="32"/>
        </w:rPr>
      </w:pPr>
      <w:r w:rsidRPr="00134E9B">
        <w:rPr>
          <w:rStyle w:val="c5"/>
          <w:sz w:val="32"/>
        </w:rPr>
        <w:t>За себя постоянно ему будет стыдно!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  <w:r w:rsidRPr="00134E9B">
        <w:rPr>
          <w:rStyle w:val="c5"/>
          <w:sz w:val="32"/>
        </w:rPr>
        <w:t>Но если взрослые проявляют терпение,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rStyle w:val="c5"/>
          <w:sz w:val="32"/>
        </w:rPr>
      </w:pPr>
      <w:r w:rsidRPr="00134E9B">
        <w:rPr>
          <w:rStyle w:val="c5"/>
          <w:sz w:val="32"/>
        </w:rPr>
        <w:t>Будет и он терпелив без сомнения!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  <w:r w:rsidRPr="00134E9B">
        <w:rPr>
          <w:rStyle w:val="c5"/>
          <w:sz w:val="32"/>
        </w:rPr>
        <w:t>Если поддержка его окружает,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rStyle w:val="c5"/>
          <w:sz w:val="32"/>
        </w:rPr>
      </w:pPr>
      <w:r w:rsidRPr="00134E9B">
        <w:rPr>
          <w:rStyle w:val="c5"/>
          <w:sz w:val="32"/>
        </w:rPr>
        <w:t>В себе он уверенность приобретает.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  <w:r w:rsidRPr="00134E9B">
        <w:rPr>
          <w:rStyle w:val="c5"/>
          <w:sz w:val="32"/>
        </w:rPr>
        <w:t>Щедро хвалите его и тогда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rStyle w:val="c5"/>
          <w:sz w:val="32"/>
        </w:rPr>
      </w:pPr>
      <w:r w:rsidRPr="00134E9B">
        <w:rPr>
          <w:rStyle w:val="c5"/>
          <w:sz w:val="32"/>
        </w:rPr>
        <w:t>Будет он жизнью доволен всегда!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  <w:r w:rsidRPr="00134E9B">
        <w:rPr>
          <w:rStyle w:val="c5"/>
          <w:sz w:val="32"/>
        </w:rPr>
        <w:t>Будьте к нему справедливы, люди,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rStyle w:val="c5"/>
          <w:sz w:val="32"/>
        </w:rPr>
      </w:pPr>
      <w:r w:rsidRPr="00134E9B">
        <w:rPr>
          <w:rStyle w:val="c5"/>
          <w:sz w:val="32"/>
        </w:rPr>
        <w:t>И справедливым ребенок Ваш будет!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  <w:r w:rsidRPr="00134E9B">
        <w:rPr>
          <w:rStyle w:val="c5"/>
          <w:sz w:val="32"/>
        </w:rPr>
        <w:t>Коль в безопасности будет малыш,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rStyle w:val="c5"/>
          <w:sz w:val="32"/>
        </w:rPr>
      </w:pPr>
      <w:r w:rsidRPr="00134E9B">
        <w:rPr>
          <w:rStyle w:val="c5"/>
          <w:sz w:val="32"/>
        </w:rPr>
        <w:t>Этим доверье его укрепишь!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  <w:r w:rsidRPr="00134E9B">
        <w:rPr>
          <w:rStyle w:val="c5"/>
          <w:sz w:val="32"/>
        </w:rPr>
        <w:t>А одобрение, чувствуя Ваше,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rStyle w:val="c5"/>
          <w:sz w:val="32"/>
        </w:rPr>
      </w:pPr>
      <w:r w:rsidRPr="00134E9B">
        <w:rPr>
          <w:rStyle w:val="c5"/>
          <w:sz w:val="32"/>
        </w:rPr>
        <w:t>Он сам себе будет нравиться чаще!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  <w:r w:rsidRPr="00134E9B">
        <w:rPr>
          <w:rStyle w:val="c5"/>
          <w:sz w:val="32"/>
        </w:rPr>
        <w:t>Любите его таким, каков он есть,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rStyle w:val="c5"/>
          <w:sz w:val="32"/>
        </w:rPr>
      </w:pPr>
      <w:r w:rsidRPr="00134E9B">
        <w:rPr>
          <w:rStyle w:val="c5"/>
          <w:sz w:val="32"/>
        </w:rPr>
        <w:t>Ему не нужны заигрывания и лесть,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  <w:r w:rsidRPr="00134E9B">
        <w:rPr>
          <w:rStyle w:val="c0"/>
          <w:sz w:val="32"/>
        </w:rPr>
        <w:t>И он, как это свойственно детям,</w:t>
      </w:r>
    </w:p>
    <w:p w:rsidR="00134E9B" w:rsidRPr="00134E9B" w:rsidRDefault="00134E9B" w:rsidP="00134E9B">
      <w:pPr>
        <w:pStyle w:val="c1"/>
        <w:spacing w:before="0" w:beforeAutospacing="0" w:after="0" w:afterAutospacing="0" w:line="0" w:lineRule="atLeast"/>
        <w:rPr>
          <w:sz w:val="32"/>
        </w:rPr>
      </w:pPr>
      <w:r w:rsidRPr="00134E9B">
        <w:rPr>
          <w:rStyle w:val="c5"/>
          <w:sz w:val="32"/>
        </w:rPr>
        <w:t>Любовью горячей на это ответит.</w:t>
      </w:r>
    </w:p>
    <w:p w:rsidR="00134E9B" w:rsidRDefault="00134E9B" w:rsidP="00134E9B">
      <w:pPr>
        <w:pStyle w:val="c1"/>
        <w:rPr>
          <w:rStyle w:val="c6"/>
        </w:rPr>
      </w:pPr>
    </w:p>
    <w:p w:rsidR="00134E9B" w:rsidRPr="00134E9B" w:rsidRDefault="00134E9B" w:rsidP="00134E9B">
      <w:pPr>
        <w:pStyle w:val="c1"/>
        <w:jc w:val="center"/>
        <w:rPr>
          <w:b/>
          <w:color w:val="FF0000"/>
          <w:sz w:val="36"/>
        </w:rPr>
      </w:pPr>
      <w:r w:rsidRPr="00134E9B">
        <w:rPr>
          <w:rStyle w:val="c6"/>
          <w:b/>
          <w:color w:val="FF0000"/>
          <w:sz w:val="36"/>
        </w:rPr>
        <w:lastRenderedPageBreak/>
        <w:t>ДЕСЯТЬ ЗАПОВЕДЕЙ для РОДИТЕЛЕЙ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1. Не ждите, что Ваш ребенок будет таким, как Вы  или таким, или как Вы хотите. Помогите ему стать самим собой.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2. Не требуйте от ребенка платы за все, что Вы для него сделали. Вы дали ему жизнь, как он может отблагодарить Вас? Он даст жизнь другому, тот - третьему, и это необратимый закон благодарности.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3. Не вымещайте на ребенке свои обиды, чтобы в старости не есть горький хлеб. Ибо, что посеешь, то и взойдет.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4. Не относитесь к проблемам ребенка свысока. Жизнь дана каждому  по силам и, будьте уверены, ему она тяжела не меньше. Чем Вам,  а может и больше, поскольку у малыша нет опыта.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5. Не унижайте!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6. Не забывайте, что самые важные встречи человека - это его встречи с детьми. Обращайте больше внимания на них - мы никогда не можем знать, кого мы встречаем в ребенке.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7. Старайтесь сделать для ребенка как можно больше. Но не мучайтесь, если не можете сделать для него все.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8. Ребенок – это та драгоценная чаша, которую Жизнь дала Вам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9. Умейте  любить чужого ребенка. Никогда не делайте чужому то, что не хотели бы, чтобы делали Вашему.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10. Любите своего ребенка любым - неталантливым, неудачливым, взрослым. Общаясь с ним, радуйтесь, потому что ребенок - это праздник, который пока с Вами.</w:t>
      </w:r>
    </w:p>
    <w:p w:rsidR="00134E9B" w:rsidRPr="00134E9B" w:rsidRDefault="00134E9B" w:rsidP="00134E9B">
      <w:pPr>
        <w:pStyle w:val="c19"/>
        <w:rPr>
          <w:rStyle w:val="c6"/>
          <w:sz w:val="32"/>
        </w:rPr>
      </w:pPr>
    </w:p>
    <w:p w:rsidR="00134E9B" w:rsidRDefault="00134E9B" w:rsidP="00134E9B">
      <w:pPr>
        <w:pStyle w:val="c19"/>
        <w:rPr>
          <w:rStyle w:val="c6"/>
          <w:sz w:val="32"/>
        </w:rPr>
      </w:pPr>
    </w:p>
    <w:p w:rsidR="00134E9B" w:rsidRPr="00134E9B" w:rsidRDefault="00134E9B" w:rsidP="00134E9B">
      <w:pPr>
        <w:pStyle w:val="c19"/>
        <w:jc w:val="center"/>
        <w:rPr>
          <w:b/>
          <w:color w:val="FF0000"/>
          <w:sz w:val="32"/>
        </w:rPr>
      </w:pPr>
      <w:r w:rsidRPr="00134E9B">
        <w:rPr>
          <w:rStyle w:val="c6"/>
          <w:b/>
          <w:color w:val="FF0000"/>
          <w:sz w:val="32"/>
        </w:rPr>
        <w:t>ПАМЯТКА ДЛЯ РОДИТЕЛЕЙ</w:t>
      </w:r>
    </w:p>
    <w:p w:rsidR="00134E9B" w:rsidRPr="00134E9B" w:rsidRDefault="00134E9B" w:rsidP="00134E9B">
      <w:pPr>
        <w:pStyle w:val="c19"/>
        <w:jc w:val="center"/>
        <w:rPr>
          <w:b/>
          <w:color w:val="FF0000"/>
          <w:sz w:val="32"/>
        </w:rPr>
      </w:pPr>
      <w:r w:rsidRPr="00134E9B">
        <w:rPr>
          <w:rStyle w:val="c6"/>
          <w:b/>
          <w:color w:val="FF0000"/>
          <w:sz w:val="32"/>
        </w:rPr>
        <w:t>ПО ЗАЩИТЕ ПРАВ И ДОСТОИНСТВА  РЕБЕНКА В СЕМЬЕ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1.   Принимать ребенка, таким как он, есть, и любить его.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2.   Обнимать ребенка не менее четырех, а лучше по восемь раз в день.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3.   Выражать недовольство отдельными действиями ребенка, но не ребенком в целом.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4.   Верить в то лучшее, что есть в ребенке, и всегда поддерживать его. Чаще хвалить.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5.   Родительские требования не должны вступать в явное противоречие с важнейшими потребностями ребенка.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 xml:space="preserve">6.   Наказание не должно вредить здоровью — ни физическому, ни психическому. 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7.   Наказывая ребенка, лучше лишить его хорошего, чем сделать ему плохо.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8.   Если сомневаетесь, наказывать или не наказывать — не наказывайте.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9.   За один раз — может быть одно наказание. Наказан — прощен.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10.  Ребенок не должен бояться наказания.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11.  Если ребенок своим поведением вызывает у Вас отрицательные переживания — сообщайте ему об этом.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12.  Не требуйте от ребенка невозможного или трудновыполнимого.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13.  Положительное отношение к себе — основа психологического выживания, и ребенок постоянно ищет и даже борется за него.</w:t>
      </w:r>
    </w:p>
    <w:p w:rsidR="00134E9B" w:rsidRPr="00134E9B" w:rsidRDefault="00134E9B" w:rsidP="00134E9B">
      <w:pPr>
        <w:pStyle w:val="c1"/>
        <w:rPr>
          <w:sz w:val="32"/>
        </w:rPr>
      </w:pPr>
      <w:r w:rsidRPr="00134E9B">
        <w:rPr>
          <w:rStyle w:val="c5"/>
          <w:sz w:val="32"/>
        </w:rPr>
        <w:t>14.  Если ребенку трудно, и он готов принять Вашу помощь, обязательно помогите ему.</w:t>
      </w:r>
    </w:p>
    <w:p w:rsidR="00134E9B" w:rsidRPr="00134E9B" w:rsidRDefault="00134E9B" w:rsidP="00134E9B">
      <w:pPr>
        <w:pStyle w:val="c19"/>
        <w:jc w:val="center"/>
        <w:rPr>
          <w:sz w:val="32"/>
        </w:rPr>
      </w:pPr>
      <w:r w:rsidRPr="00134E9B">
        <w:rPr>
          <w:rStyle w:val="c6"/>
          <w:sz w:val="32"/>
        </w:rPr>
        <w:t>Любите своего ребенка!</w:t>
      </w:r>
    </w:p>
    <w:p w:rsidR="00F6298A" w:rsidRPr="00134E9B" w:rsidRDefault="00F6298A">
      <w:pPr>
        <w:rPr>
          <w:sz w:val="28"/>
        </w:rPr>
      </w:pPr>
    </w:p>
    <w:sectPr w:rsidR="00F6298A" w:rsidRPr="00134E9B" w:rsidSect="00134E9B">
      <w:pgSz w:w="11906" w:h="16838"/>
      <w:pgMar w:top="1134" w:right="850" w:bottom="1134" w:left="1701" w:header="708" w:footer="708" w:gutter="0"/>
      <w:pgBorders w:offsetFrom="page">
        <w:top w:val="flowersRoses" w:sz="15" w:space="24" w:color="auto"/>
        <w:left w:val="flowersRoses" w:sz="15" w:space="24" w:color="auto"/>
        <w:bottom w:val="flowersRoses" w:sz="15" w:space="24" w:color="auto"/>
        <w:right w:val="flowersRos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9B"/>
    <w:rsid w:val="00134E9B"/>
    <w:rsid w:val="00AF504A"/>
    <w:rsid w:val="00F6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3,#ccecff"/>
    </o:shapedefaults>
    <o:shapelayout v:ext="edit">
      <o:idmap v:ext="edit" data="1"/>
    </o:shapelayout>
  </w:shapeDefaults>
  <w:decimalSymbol w:val=","/>
  <w:listSeparator w:val=";"/>
  <w15:docId w15:val="{A15BCA34-1A6E-4749-BA3C-D7209E0E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34E9B"/>
  </w:style>
  <w:style w:type="paragraph" w:customStyle="1" w:styleId="c1">
    <w:name w:val="c1"/>
    <w:basedOn w:val="a"/>
    <w:rsid w:val="001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34E9B"/>
  </w:style>
  <w:style w:type="character" w:customStyle="1" w:styleId="c0">
    <w:name w:val="c0"/>
    <w:basedOn w:val="a0"/>
    <w:rsid w:val="00134E9B"/>
  </w:style>
  <w:style w:type="paragraph" w:customStyle="1" w:styleId="c24">
    <w:name w:val="c24"/>
    <w:basedOn w:val="a"/>
    <w:rsid w:val="001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2024-02-09T10:59:00Z</dcterms:created>
  <dcterms:modified xsi:type="dcterms:W3CDTF">2024-02-09T10:59:00Z</dcterms:modified>
</cp:coreProperties>
</file>